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B1F41" w:rsidR="008E64CB" w:rsidP="008E64CB" w:rsidRDefault="008E64CB" w14:paraId="7FF8979A" wp14:textId="77777777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xmlns:wp14="http://schemas.microsoft.com/office/word/2010/wordml" w:rsidRPr="000B1F41" w:rsidR="00833BCA" w:rsidP="008E64CB" w:rsidRDefault="00833BCA" w14:paraId="672A6659" wp14:textId="77777777">
      <w:pPr>
        <w:suppressAutoHyphens/>
        <w:jc w:val="both"/>
        <w:rPr>
          <w:rFonts w:asciiTheme="minorHAnsi" w:hAnsiTheme="minorHAnsi"/>
          <w:szCs w:val="22"/>
        </w:rPr>
      </w:pPr>
    </w:p>
    <w:p xmlns:wp14="http://schemas.microsoft.com/office/word/2010/wordml" w:rsidRPr="000B1F41" w:rsidR="00833BCA" w:rsidP="00833BCA" w:rsidRDefault="00833BCA" w14:paraId="0A37501D" wp14:textId="77777777">
      <w:pPr>
        <w:pStyle w:val="Tune14"/>
        <w:jc w:val="center"/>
        <w:rPr>
          <w:rFonts w:asciiTheme="minorHAnsi" w:hAnsiTheme="minorHAnsi"/>
          <w:sz w:val="22"/>
          <w:szCs w:val="22"/>
        </w:rPr>
      </w:pPr>
    </w:p>
    <w:p xmlns:wp14="http://schemas.microsoft.com/office/word/2010/wordml" w:rsidRPr="000B1F41" w:rsidR="00833BCA" w:rsidP="00833BCA" w:rsidRDefault="00833BCA" w14:paraId="5C52D1EA" wp14:textId="77777777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xmlns:wp14="http://schemas.microsoft.com/office/word/2010/wordml" w:rsidRPr="000B1F41" w:rsidR="00833BCA" w:rsidP="00833BCA" w:rsidRDefault="00833BCA" w14:paraId="5DAB6C7B" wp14:textId="77777777">
      <w:pPr>
        <w:pStyle w:val="Zkladntext"/>
        <w:rPr>
          <w:rFonts w:asciiTheme="minorHAnsi" w:hAnsiTheme="minorHAnsi"/>
          <w:sz w:val="22"/>
          <w:szCs w:val="22"/>
        </w:rPr>
      </w:pPr>
    </w:p>
    <w:p xmlns:wp14="http://schemas.microsoft.com/office/word/2010/wordml" w:rsidRPr="000B1F41" w:rsidR="00833BCA" w:rsidP="00833BCA" w:rsidRDefault="00833BCA" w14:paraId="02EB378F" wp14:textId="77777777">
      <w:pPr>
        <w:pStyle w:val="Zkladntext"/>
        <w:rPr>
          <w:rFonts w:asciiTheme="minorHAnsi" w:hAnsiTheme="minorHAnsi"/>
          <w:sz w:val="22"/>
          <w:szCs w:val="22"/>
        </w:rPr>
      </w:pPr>
    </w:p>
    <w:p xmlns:wp14="http://schemas.microsoft.com/office/word/2010/wordml" w:rsidRPr="000B1F41" w:rsidR="00833BCA" w:rsidP="007F17EE" w:rsidRDefault="00833BCA" w14:paraId="524E3C4D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 w:rsidR="008E64CB">
        <w:rPr>
          <w:rFonts w:asciiTheme="minorHAnsi" w:hAnsiTheme="minorHAnsi"/>
          <w:sz w:val="22"/>
          <w:szCs w:val="22"/>
          <w:lang w:val="sk-SK"/>
        </w:rPr>
        <w:tab/>
      </w:r>
      <w:r w:rsidRPr="000B1F41" w:rsidR="008E64CB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xmlns:wp14="http://schemas.microsoft.com/office/word/2010/wordml" w:rsidRPr="000B1F41" w:rsidR="00833BCA" w:rsidP="007F17EE" w:rsidRDefault="00833BCA" w14:paraId="6A05A809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833BCA" w:rsidP="00711AE6" w:rsidRDefault="00B743A8" w14:paraId="168624FF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Pr="000B1F41" w:rsidR="00833BCA">
        <w:rPr>
          <w:rFonts w:asciiTheme="minorHAnsi" w:hAnsiTheme="minorHAnsi"/>
          <w:sz w:val="22"/>
          <w:szCs w:val="22"/>
          <w:lang w:val="sk-SK"/>
        </w:rPr>
        <w:t>Fakulta:</w:t>
      </w:r>
      <w:r w:rsidRPr="000B1F41" w:rsidR="008E64CB">
        <w:rPr>
          <w:rFonts w:asciiTheme="minorHAnsi" w:hAnsiTheme="minorHAnsi"/>
          <w:sz w:val="22"/>
          <w:szCs w:val="22"/>
          <w:lang w:val="sk-SK"/>
        </w:rPr>
        <w:tab/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ab/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 xml:space="preserve">Študentské domovy </w:t>
      </w:r>
      <w:r w:rsidRPr="000B1F41" w:rsidR="004900BE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>v Nitre</w:t>
      </w:r>
      <w:r w:rsidRPr="000B1F41" w:rsidR="004900BE">
        <w:rPr>
          <w:rFonts w:asciiTheme="minorHAnsi" w:hAnsiTheme="minorHAnsi"/>
          <w:sz w:val="22"/>
          <w:szCs w:val="22"/>
          <w:lang w:val="sk-SK"/>
        </w:rPr>
        <w:tab/>
      </w:r>
    </w:p>
    <w:p xmlns:wp14="http://schemas.microsoft.com/office/word/2010/wordml" w:rsidRPr="000B1F41" w:rsidR="004900BE" w:rsidP="004900BE" w:rsidRDefault="004900BE" w14:paraId="5A39BBE3" wp14:textId="77777777">
      <w:pPr>
        <w:pStyle w:val="Odsekzoznamu"/>
        <w:rPr>
          <w:rFonts w:asciiTheme="minorHAnsi" w:hAnsiTheme="minorHAnsi"/>
          <w:szCs w:val="22"/>
        </w:rPr>
      </w:pPr>
    </w:p>
    <w:p xmlns:wp14="http://schemas.microsoft.com/office/word/2010/wordml" w:rsidRPr="000B1F41" w:rsidR="00833BCA" w:rsidP="007F17EE" w:rsidRDefault="00833BCA" w14:paraId="11D084DB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Pr="000B1F41" w:rsidR="008E64CB">
        <w:rPr>
          <w:rFonts w:asciiTheme="minorHAnsi" w:hAnsiTheme="minorHAnsi"/>
          <w:sz w:val="22"/>
          <w:szCs w:val="22"/>
          <w:lang w:val="sk-SK"/>
        </w:rPr>
        <w:tab/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ab/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ab/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ab/>
      </w:r>
      <w:r w:rsidR="003A603A">
        <w:rPr>
          <w:rFonts w:asciiTheme="minorHAnsi" w:hAnsiTheme="minorHAnsi"/>
          <w:sz w:val="22"/>
          <w:szCs w:val="22"/>
          <w:lang w:val="sk-SK"/>
        </w:rPr>
        <w:t>ŠD Zobor, ŠD Nitra</w:t>
      </w:r>
      <w:r w:rsidRPr="000B1F41" w:rsidR="008E64CB">
        <w:rPr>
          <w:rFonts w:asciiTheme="minorHAnsi" w:hAnsiTheme="minorHAnsi"/>
          <w:sz w:val="22"/>
          <w:szCs w:val="22"/>
          <w:lang w:val="sk-SK"/>
        </w:rPr>
        <w:tab/>
      </w:r>
      <w:r w:rsidR="00E65CD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xmlns:wp14="http://schemas.microsoft.com/office/word/2010/wordml" w:rsidRPr="000B1F41" w:rsidR="00833BCA" w:rsidP="007F17EE" w:rsidRDefault="00833BCA" w14:paraId="41C8F396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833BCA" w:rsidP="0012495F" w:rsidRDefault="00833BCA" w14:paraId="390D3DD0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ab/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ab/>
      </w:r>
      <w:r w:rsidR="003A603A">
        <w:rPr>
          <w:rFonts w:asciiTheme="minorHAnsi" w:hAnsiTheme="minorHAnsi"/>
          <w:sz w:val="22"/>
          <w:szCs w:val="22"/>
          <w:lang w:val="sk-SK"/>
        </w:rPr>
        <w:t>Dezinsekcia a deratizácia  ŠD UKF Nitra</w:t>
      </w:r>
    </w:p>
    <w:p xmlns:wp14="http://schemas.microsoft.com/office/word/2010/wordml" w:rsidRPr="009F76C9" w:rsidR="00833BCA" w:rsidP="009F76C9" w:rsidRDefault="000B1F41" w14:paraId="6E574E52" wp14:textId="77777777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xmlns:wp14="http://schemas.microsoft.com/office/word/2010/wordml" w:rsidR="009F76C9" w:rsidP="0012495F" w:rsidRDefault="00833BCA" w14:paraId="73FA7023" wp14:textId="77777777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2495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xmlns:wp14="http://schemas.microsoft.com/office/word/2010/wordml" w:rsidRPr="008C6EC0" w:rsidR="008C6EC0" w:rsidP="008C6EC0" w:rsidRDefault="008C6EC0" w14:paraId="23ABB3D0" wp14:textId="77777777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1. Dezinsekcia :</w:t>
      </w:r>
      <w:r w:rsidRPr="008C6EC0">
        <w:rPr>
          <w:rFonts w:asciiTheme="minorHAnsi" w:hAnsiTheme="minorHAnsi"/>
          <w:sz w:val="22"/>
          <w:szCs w:val="22"/>
          <w:lang w:val="sk-SK"/>
        </w:rPr>
        <w:t xml:space="preserve"> ničenie lezúceho hmyzu kontaktnými insekticídmi na báze </w:t>
      </w:r>
      <w:proofErr w:type="spellStart"/>
      <w:r w:rsidRPr="008C6EC0">
        <w:rPr>
          <w:rFonts w:asciiTheme="minorHAnsi" w:hAnsiTheme="minorHAnsi"/>
          <w:sz w:val="22"/>
          <w:szCs w:val="22"/>
          <w:lang w:val="sk-SK"/>
        </w:rPr>
        <w:t>pyrethroidov</w:t>
      </w:r>
      <w:proofErr w:type="spellEnd"/>
    </w:p>
    <w:p xmlns:wp14="http://schemas.microsoft.com/office/word/2010/wordml" w:rsidR="008C6EC0" w:rsidP="008C6EC0" w:rsidRDefault="008C6EC0" w14:paraId="287FA36E" wp14:textId="77777777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2.Dezinsekcia: </w:t>
      </w:r>
      <w:r w:rsidRPr="008C6EC0">
        <w:rPr>
          <w:rFonts w:asciiTheme="minorHAnsi" w:hAnsiTheme="minorHAnsi"/>
          <w:sz w:val="22"/>
          <w:szCs w:val="22"/>
          <w:lang w:val="sk-SK"/>
        </w:rPr>
        <w:t>ničenie ploštíc kontaktnými insekticídmi v kombinácii s regulátorom rastu hmyzu</w:t>
      </w:r>
    </w:p>
    <w:p xmlns:wp14="http://schemas.microsoft.com/office/word/2010/wordml" w:rsidRPr="008C6EC0" w:rsidR="008C6EC0" w:rsidP="008C6EC0" w:rsidRDefault="008C6EC0" w14:paraId="791C4119" wp14:textId="77777777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3.</w:t>
      </w:r>
      <w:r w:rsidRPr="008C6EC0">
        <w:rPr>
          <w:rFonts w:asciiTheme="minorHAnsi" w:hAnsiTheme="minorHAnsi"/>
          <w:sz w:val="22"/>
          <w:szCs w:val="22"/>
          <w:lang w:val="sk-SK"/>
        </w:rPr>
        <w:t xml:space="preserve">Deratizácia : likvidácia hlodavcov účinnými </w:t>
      </w:r>
      <w:proofErr w:type="spellStart"/>
      <w:r w:rsidRPr="008C6EC0">
        <w:rPr>
          <w:rFonts w:asciiTheme="minorHAnsi" w:hAnsiTheme="minorHAnsi"/>
          <w:sz w:val="22"/>
          <w:szCs w:val="22"/>
          <w:lang w:val="sk-SK"/>
        </w:rPr>
        <w:t>požerovými</w:t>
      </w:r>
      <w:proofErr w:type="spellEnd"/>
      <w:r w:rsidRPr="008C6EC0">
        <w:rPr>
          <w:rFonts w:asciiTheme="minorHAnsi" w:hAnsiTheme="minorHAnsi"/>
          <w:sz w:val="22"/>
          <w:szCs w:val="22"/>
          <w:lang w:val="sk-SK"/>
        </w:rPr>
        <w:t xml:space="preserve"> prípravkami na báze </w:t>
      </w:r>
      <w:proofErr w:type="spellStart"/>
      <w:r w:rsidRPr="008C6EC0">
        <w:rPr>
          <w:rFonts w:asciiTheme="minorHAnsi" w:hAnsiTheme="minorHAnsi"/>
          <w:sz w:val="22"/>
          <w:szCs w:val="22"/>
          <w:lang w:val="sk-SK"/>
        </w:rPr>
        <w:t>anikouagulantov</w:t>
      </w:r>
      <w:proofErr w:type="spellEnd"/>
    </w:p>
    <w:p xmlns:wp14="http://schemas.microsoft.com/office/word/2010/wordml" w:rsidR="008C6EC0" w:rsidP="008C6EC0" w:rsidRDefault="008C6EC0" w14:paraId="72A3D3EC" wp14:textId="77777777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="003A603A" w:rsidP="003A603A" w:rsidRDefault="003A603A" w14:paraId="0D0B940D" wp14:textId="77777777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9209" w:type="dxa"/>
        <w:tblLayout w:type="fixed"/>
        <w:tblLook w:val="04A0" w:firstRow="1" w:lastRow="0" w:firstColumn="1" w:lastColumn="0" w:noHBand="0" w:noVBand="1"/>
      </w:tblPr>
      <w:tblGrid>
        <w:gridCol w:w="566"/>
        <w:gridCol w:w="3540"/>
        <w:gridCol w:w="709"/>
        <w:gridCol w:w="1276"/>
        <w:gridCol w:w="1559"/>
        <w:gridCol w:w="1559"/>
      </w:tblGrid>
      <w:tr xmlns:wp14="http://schemas.microsoft.com/office/word/2010/wordml" w:rsidRPr="0041111F" w:rsidR="003A603A" w:rsidTr="007712C2" w14:paraId="4159271B" wp14:textId="77777777">
        <w:tc>
          <w:tcPr>
            <w:tcW w:w="566" w:type="dxa"/>
          </w:tcPr>
          <w:p w:rsidRPr="0041111F" w:rsidR="003A603A" w:rsidP="007712C2" w:rsidRDefault="003A603A" w14:paraId="06C33BC8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proofErr w:type="spellStart"/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p.č</w:t>
            </w:r>
            <w:proofErr w:type="spellEnd"/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.</w:t>
            </w:r>
          </w:p>
        </w:tc>
        <w:tc>
          <w:tcPr>
            <w:tcW w:w="3540" w:type="dxa"/>
          </w:tcPr>
          <w:p w:rsidRPr="0041111F" w:rsidR="003A603A" w:rsidP="007712C2" w:rsidRDefault="003A603A" w14:paraId="0E4A56E2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Názov tovaru</w:t>
            </w:r>
          </w:p>
        </w:tc>
        <w:tc>
          <w:tcPr>
            <w:tcW w:w="709" w:type="dxa"/>
          </w:tcPr>
          <w:p w:rsidRPr="0041111F" w:rsidR="003A603A" w:rsidP="007712C2" w:rsidRDefault="003A603A" w14:paraId="4AFB7D46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proofErr w:type="spellStart"/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M</w:t>
            </w: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.</w:t>
            </w: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j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.</w:t>
            </w:r>
          </w:p>
        </w:tc>
        <w:tc>
          <w:tcPr>
            <w:tcW w:w="1276" w:type="dxa"/>
          </w:tcPr>
          <w:p w:rsidRPr="0041111F" w:rsidR="003A603A" w:rsidP="007712C2" w:rsidRDefault="003A603A" w14:paraId="79EFA91D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Množstvo</w:t>
            </w:r>
          </w:p>
        </w:tc>
        <w:tc>
          <w:tcPr>
            <w:tcW w:w="1559" w:type="dxa"/>
          </w:tcPr>
          <w:p w:rsidRPr="0041111F" w:rsidR="003A603A" w:rsidP="007712C2" w:rsidRDefault="003A603A" w14:paraId="4522B35D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Jednotková cena v EUR bez DPH</w:t>
            </w:r>
          </w:p>
        </w:tc>
        <w:tc>
          <w:tcPr>
            <w:tcW w:w="1559" w:type="dxa"/>
          </w:tcPr>
          <w:p w:rsidRPr="0041111F" w:rsidR="003A603A" w:rsidP="007712C2" w:rsidRDefault="003A603A" w14:paraId="49D02C8D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Jednotková cena v EUR s DPH</w:t>
            </w:r>
          </w:p>
        </w:tc>
      </w:tr>
      <w:tr xmlns:wp14="http://schemas.microsoft.com/office/word/2010/wordml" w:rsidRPr="0041111F" w:rsidR="003A603A" w:rsidTr="007712C2" w14:paraId="5E2A7DD0" wp14:textId="77777777">
        <w:tc>
          <w:tcPr>
            <w:tcW w:w="566" w:type="dxa"/>
          </w:tcPr>
          <w:p w:rsidRPr="0041111F" w:rsidR="003A603A" w:rsidP="007712C2" w:rsidRDefault="003A603A" w14:paraId="0135CBF0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1.</w:t>
            </w:r>
          </w:p>
        </w:tc>
        <w:tc>
          <w:tcPr>
            <w:tcW w:w="3540" w:type="dxa"/>
          </w:tcPr>
          <w:p w:rsidRPr="001A7B10" w:rsidR="003A603A" w:rsidP="007712C2" w:rsidRDefault="003A603A" w14:paraId="0E314B4C" wp14:textId="77777777">
            <w:pPr>
              <w:pStyle w:val="Zkladntext"/>
              <w:rPr>
                <w:rFonts w:asciiTheme="minorHAnsi" w:hAnsiTheme="minorHAnsi" w:cstheme="minorHAnsi"/>
                <w:lang w:val="sk-SK"/>
              </w:rPr>
            </w:pPr>
            <w:r>
              <w:t xml:space="preserve">dezinsekcia proti </w:t>
            </w:r>
            <w:r>
              <w:rPr>
                <w:lang w:val="sk-SK"/>
              </w:rPr>
              <w:t xml:space="preserve">lezúcemu hmyzu </w:t>
            </w:r>
          </w:p>
        </w:tc>
        <w:tc>
          <w:tcPr>
            <w:tcW w:w="709" w:type="dxa"/>
          </w:tcPr>
          <w:p w:rsidRPr="0080596C" w:rsidR="003A603A" w:rsidP="007712C2" w:rsidRDefault="003A603A" w14:paraId="3C748505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m2</w:t>
            </w:r>
          </w:p>
        </w:tc>
        <w:tc>
          <w:tcPr>
            <w:tcW w:w="1276" w:type="dxa"/>
          </w:tcPr>
          <w:p w:rsidRPr="0080596C" w:rsidR="003A603A" w:rsidP="003A603A" w:rsidRDefault="003A603A" w14:paraId="4CEF8E1E" wp14:textId="77777777">
            <w:pPr>
              <w:pStyle w:val="Zkladntext"/>
              <w:jc w:val="center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35 840</w:t>
            </w:r>
          </w:p>
        </w:tc>
        <w:tc>
          <w:tcPr>
            <w:tcW w:w="1559" w:type="dxa"/>
          </w:tcPr>
          <w:p w:rsidRPr="0041111F" w:rsidR="003A603A" w:rsidP="007712C2" w:rsidRDefault="003A603A" w14:paraId="0E27B00A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Pr="0041111F" w:rsidR="003A603A" w:rsidP="007712C2" w:rsidRDefault="003A603A" w14:paraId="60061E4C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bookmarkStart w:name="_GoBack" w:id="0"/>
        <w:bookmarkEnd w:id="0"/>
      </w:tr>
      <w:tr xmlns:wp14="http://schemas.microsoft.com/office/word/2010/wordml" w:rsidRPr="0041111F" w:rsidR="003A603A" w:rsidTr="007712C2" w14:paraId="5828C626" wp14:textId="77777777">
        <w:tc>
          <w:tcPr>
            <w:tcW w:w="566" w:type="dxa"/>
          </w:tcPr>
          <w:p w:rsidRPr="0041111F" w:rsidR="003A603A" w:rsidP="007712C2" w:rsidRDefault="003A603A" w14:paraId="30C92420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 xml:space="preserve">    </w:t>
            </w: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2.</w:t>
            </w:r>
          </w:p>
        </w:tc>
        <w:tc>
          <w:tcPr>
            <w:tcW w:w="3540" w:type="dxa"/>
          </w:tcPr>
          <w:p w:rsidR="003A603A" w:rsidP="007712C2" w:rsidRDefault="003A603A" w14:paraId="1B076441" wp14:textId="77777777">
            <w:pPr>
              <w:pStyle w:val="Zkladntext"/>
              <w:rPr>
                <w:lang w:val="sk-SK"/>
              </w:rPr>
            </w:pPr>
            <w:r>
              <w:t>dezinsekcia bunky proti ploštici</w:t>
            </w:r>
            <w:r w:rsidR="00B16F45">
              <w:rPr>
                <w:lang w:val="sk-SK"/>
              </w:rPr>
              <w:t>am</w:t>
            </w:r>
            <w:r>
              <w:rPr>
                <w:lang w:val="sk-SK"/>
              </w:rPr>
              <w:t xml:space="preserve"> </w:t>
            </w:r>
          </w:p>
          <w:p w:rsidRPr="001A7B10" w:rsidR="003A603A" w:rsidP="007712C2" w:rsidRDefault="003A603A" w14:paraId="7DDA63B7" wp14:textId="77777777">
            <w:pPr>
              <w:pStyle w:val="Zkladntext"/>
              <w:rPr>
                <w:rFonts w:asciiTheme="minorHAnsi" w:hAnsiTheme="minorHAnsi" w:cstheme="minorHAnsi"/>
                <w:lang w:val="sk-SK"/>
              </w:rPr>
            </w:pPr>
            <w:r>
              <w:rPr>
                <w:lang w:val="sk-SK"/>
              </w:rPr>
              <w:t xml:space="preserve">( ubytovacia bunka ) </w:t>
            </w:r>
          </w:p>
        </w:tc>
        <w:tc>
          <w:tcPr>
            <w:tcW w:w="709" w:type="dxa"/>
          </w:tcPr>
          <w:p w:rsidRPr="0080596C" w:rsidR="003A603A" w:rsidP="007712C2" w:rsidRDefault="003A603A" w14:paraId="44A7C47E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m2</w:t>
            </w:r>
          </w:p>
        </w:tc>
        <w:tc>
          <w:tcPr>
            <w:tcW w:w="1276" w:type="dxa"/>
          </w:tcPr>
          <w:p w:rsidRPr="0080596C" w:rsidR="003A603A" w:rsidP="007712C2" w:rsidRDefault="003A603A" w14:paraId="58A771A2" wp14:textId="77777777">
            <w:pPr>
              <w:pStyle w:val="Zkladntext"/>
              <w:jc w:val="center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75</w:t>
            </w:r>
          </w:p>
        </w:tc>
        <w:tc>
          <w:tcPr>
            <w:tcW w:w="1559" w:type="dxa"/>
          </w:tcPr>
          <w:p w:rsidRPr="0041111F" w:rsidR="003A603A" w:rsidP="007712C2" w:rsidRDefault="003A603A" w14:paraId="44EAFD9C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Pr="0041111F" w:rsidR="003A603A" w:rsidP="007712C2" w:rsidRDefault="003A603A" w14:paraId="4B94D5A5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  <w:tr xmlns:wp14="http://schemas.microsoft.com/office/word/2010/wordml" w:rsidRPr="0041111F" w:rsidR="003A603A" w:rsidTr="007712C2" w14:paraId="511BDCF8" wp14:textId="77777777">
        <w:tc>
          <w:tcPr>
            <w:tcW w:w="566" w:type="dxa"/>
          </w:tcPr>
          <w:p w:rsidRPr="0041111F" w:rsidR="003A603A" w:rsidP="007712C2" w:rsidRDefault="003A603A" w14:paraId="40AC15EE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 w:rsidRPr="0041111F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 xml:space="preserve">4. </w:t>
            </w:r>
          </w:p>
        </w:tc>
        <w:tc>
          <w:tcPr>
            <w:tcW w:w="3540" w:type="dxa"/>
          </w:tcPr>
          <w:p w:rsidR="003A603A" w:rsidP="007712C2" w:rsidRDefault="003A603A" w14:paraId="739DA949" wp14:textId="77777777">
            <w:pPr>
              <w:pStyle w:val="Zkladntext"/>
              <w:spacing w:before="120" w:after="120"/>
              <w:rPr>
                <w:lang w:val="sk-SK"/>
              </w:rPr>
            </w:pPr>
            <w:r>
              <w:rPr>
                <w:lang w:val="sk-SK"/>
              </w:rPr>
              <w:t xml:space="preserve">Deratizácia  - nástrahy </w:t>
            </w:r>
          </w:p>
          <w:p w:rsidRPr="001A7B10" w:rsidR="003A603A" w:rsidP="007712C2" w:rsidRDefault="003A603A" w14:paraId="3DEEC669" wp14:textId="77777777">
            <w:pPr>
              <w:pStyle w:val="Zkladntext"/>
              <w:spacing w:before="120" w:after="120"/>
              <w:rPr>
                <w:rFonts w:asciiTheme="minorHAnsi" w:hAnsiTheme="minorHAnsi" w:cstheme="minorHAnsi"/>
                <w:lang w:val="sk-SK"/>
              </w:rPr>
            </w:pPr>
          </w:p>
        </w:tc>
        <w:tc>
          <w:tcPr>
            <w:tcW w:w="709" w:type="dxa"/>
          </w:tcPr>
          <w:p w:rsidRPr="0080596C" w:rsidR="003A603A" w:rsidP="007712C2" w:rsidRDefault="003A603A" w14:paraId="26BA1886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ks.</w:t>
            </w:r>
          </w:p>
        </w:tc>
        <w:tc>
          <w:tcPr>
            <w:tcW w:w="1276" w:type="dxa"/>
          </w:tcPr>
          <w:p w:rsidRPr="0080596C" w:rsidR="003A603A" w:rsidP="007712C2" w:rsidRDefault="005E4D6A" w14:paraId="3A96B3F4" wp14:textId="77777777">
            <w:pPr>
              <w:pStyle w:val="Zkladntext"/>
              <w:jc w:val="center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2</w:t>
            </w:r>
            <w:r w:rsidR="003A603A">
              <w:rPr>
                <w:rFonts w:asciiTheme="minorHAnsi" w:hAnsiTheme="minorHAnsi" w:cstheme="minorHAnsi"/>
                <w:sz w:val="24"/>
                <w:szCs w:val="24"/>
                <w:lang w:val="sk-SK"/>
              </w:rPr>
              <w:t>00</w:t>
            </w:r>
          </w:p>
        </w:tc>
        <w:tc>
          <w:tcPr>
            <w:tcW w:w="1559" w:type="dxa"/>
          </w:tcPr>
          <w:p w:rsidRPr="0041111F" w:rsidR="003A603A" w:rsidP="007712C2" w:rsidRDefault="003A603A" w14:paraId="3656B9AB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Pr="0041111F" w:rsidR="003A603A" w:rsidP="007712C2" w:rsidRDefault="003A603A" w14:paraId="45FB0818" wp14:textId="77777777">
            <w:pPr>
              <w:pStyle w:val="Zkladntext"/>
              <w:rPr>
                <w:rFonts w:asciiTheme="minorHAnsi" w:hAnsiTheme="minorHAnsi" w:cstheme="minorHAnsi"/>
                <w:sz w:val="24"/>
                <w:szCs w:val="24"/>
                <w:lang w:val="sk-SK"/>
              </w:rPr>
            </w:pPr>
          </w:p>
        </w:tc>
      </w:tr>
    </w:tbl>
    <w:p xmlns:wp14="http://schemas.microsoft.com/office/word/2010/wordml" w:rsidR="003A603A" w:rsidP="003A603A" w:rsidRDefault="003A603A" w14:paraId="049F31CB" wp14:textId="77777777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="003A603A" w:rsidP="003A603A" w:rsidRDefault="003A603A" w14:paraId="3441D4BD" wp14:textId="77777777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Uvedené práce budú prevedené  v</w:t>
      </w:r>
      <w:r w:rsidR="001F03F9">
        <w:rPr>
          <w:rFonts w:asciiTheme="minorHAnsi" w:hAnsiTheme="minorHAnsi"/>
          <w:sz w:val="22"/>
          <w:szCs w:val="22"/>
          <w:lang w:val="sk-SK"/>
        </w:rPr>
        <w:t> </w:t>
      </w:r>
      <w:r>
        <w:rPr>
          <w:rFonts w:asciiTheme="minorHAnsi" w:hAnsiTheme="minorHAnsi"/>
          <w:sz w:val="22"/>
          <w:szCs w:val="22"/>
          <w:lang w:val="sk-SK"/>
        </w:rPr>
        <w:t>Š</w:t>
      </w:r>
      <w:r w:rsidR="001F03F9">
        <w:rPr>
          <w:rFonts w:asciiTheme="minorHAnsi" w:hAnsiTheme="minorHAnsi"/>
          <w:sz w:val="22"/>
          <w:szCs w:val="22"/>
          <w:lang w:val="sk-SK"/>
        </w:rPr>
        <w:t xml:space="preserve">tudentských </w:t>
      </w:r>
      <w:r>
        <w:rPr>
          <w:rFonts w:asciiTheme="minorHAnsi" w:hAnsiTheme="minorHAnsi"/>
          <w:sz w:val="22"/>
          <w:szCs w:val="22"/>
          <w:lang w:val="sk-SK"/>
        </w:rPr>
        <w:t>D</w:t>
      </w:r>
      <w:r w:rsidR="001F03F9">
        <w:rPr>
          <w:rFonts w:asciiTheme="minorHAnsi" w:hAnsiTheme="minorHAnsi"/>
          <w:sz w:val="22"/>
          <w:szCs w:val="22"/>
          <w:lang w:val="sk-SK"/>
        </w:rPr>
        <w:t>omovoch</w:t>
      </w:r>
      <w:r>
        <w:rPr>
          <w:rFonts w:asciiTheme="minorHAnsi" w:hAnsiTheme="minorHAnsi"/>
          <w:sz w:val="22"/>
          <w:szCs w:val="22"/>
          <w:lang w:val="sk-SK"/>
        </w:rPr>
        <w:t xml:space="preserve"> patriacich UKF Nitra. </w:t>
      </w:r>
    </w:p>
    <w:p xmlns:wp14="http://schemas.microsoft.com/office/word/2010/wordml" w:rsidRPr="00C55CAB" w:rsidR="003A603A" w:rsidP="003A603A" w:rsidRDefault="003A603A" w14:paraId="3383A8E4" wp14:textId="77777777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(</w:t>
      </w:r>
      <w:proofErr w:type="spellStart"/>
      <w:r>
        <w:t>Slančíkovej</w:t>
      </w:r>
      <w:proofErr w:type="spellEnd"/>
      <w:r>
        <w:t xml:space="preserve"> 595/1</w:t>
      </w:r>
      <w:r>
        <w:rPr>
          <w:lang w:val="sk-SK"/>
        </w:rPr>
        <w:t xml:space="preserve">, </w:t>
      </w:r>
      <w:proofErr w:type="spellStart"/>
      <w:r>
        <w:t>Dražovská</w:t>
      </w:r>
      <w:proofErr w:type="spellEnd"/>
      <w:r>
        <w:t xml:space="preserve"> 3/2</w:t>
      </w:r>
      <w:r>
        <w:rPr>
          <w:lang w:val="sk-SK"/>
        </w:rPr>
        <w:t xml:space="preserve"> )</w:t>
      </w:r>
    </w:p>
    <w:p xmlns:wp14="http://schemas.microsoft.com/office/word/2010/wordml" w:rsidR="005C5980" w:rsidP="000B1F41" w:rsidRDefault="000B1F41" w14:paraId="207CCF61" wp14:textId="77777777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xmlns:wp14="http://schemas.microsoft.com/office/word/2010/wordml" w:rsidRPr="000B1F41" w:rsidR="00833BCA" w:rsidP="000B1F41" w:rsidRDefault="000B1F41" w14:paraId="25E583C8" wp14:textId="77777777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 w:rsidR="00833BCA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C6EC0">
        <w:rPr>
          <w:rFonts w:asciiTheme="minorHAnsi" w:hAnsiTheme="minorHAnsi"/>
          <w:sz w:val="22"/>
          <w:szCs w:val="22"/>
          <w:lang w:val="sk-SK"/>
        </w:rPr>
        <w:t>realizovaní uvedených činností</w:t>
      </w:r>
      <w:r w:rsidRPr="000B1F41" w:rsidR="00833BCA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5C5980" w:rsidR="00833BCA">
        <w:rPr>
          <w:rFonts w:asciiTheme="minorHAnsi" w:hAnsiTheme="minorHAnsi"/>
          <w:strike/>
          <w:sz w:val="22"/>
          <w:szCs w:val="22"/>
          <w:lang w:val="sk-SK"/>
        </w:rPr>
        <w:t>montáže</w:t>
      </w:r>
      <w:r w:rsidRPr="009F76C9" w:rsidR="00833BCA">
        <w:rPr>
          <w:rFonts w:asciiTheme="minorHAnsi" w:hAnsiTheme="minorHAnsi"/>
          <w:sz w:val="22"/>
          <w:szCs w:val="22"/>
          <w:lang w:val="sk-SK"/>
        </w:rPr>
        <w:t xml:space="preserve">, </w:t>
      </w:r>
      <w:r w:rsidRPr="009F76C9" w:rsidR="00833BCA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Pr="000B1F41" w:rsidR="00833BCA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0B1F41" w:rsidR="00833BCA">
        <w:rPr>
          <w:rFonts w:asciiTheme="minorHAnsi" w:hAnsiTheme="minorHAnsi"/>
          <w:sz w:val="22"/>
          <w:szCs w:val="22"/>
          <w:lang w:val="sk-SK"/>
        </w:rPr>
        <w:br/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 w:rsidR="00833BCA">
        <w:rPr>
          <w:rFonts w:asciiTheme="minorHAnsi" w:hAnsiTheme="minorHAnsi"/>
          <w:sz w:val="22"/>
          <w:szCs w:val="22"/>
          <w:lang w:val="sk-SK"/>
        </w:rPr>
        <w:t>nákladov</w:t>
      </w:r>
      <w:r w:rsidRPr="000B1F41" w:rsidR="00833BCA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984CC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</w:t>
      </w:r>
    </w:p>
    <w:p xmlns:wp14="http://schemas.microsoft.com/office/word/2010/wordml" w:rsidR="00833BCA" w:rsidP="007F17EE" w:rsidRDefault="00833BCA" w14:paraId="53128261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="003A603A" w:rsidP="003A603A" w:rsidRDefault="003A603A" w14:paraId="413CCE75" wp14:textId="77777777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Práce budú prebiehať počas celého mesiacov Júl až December 2021, podľa potreby, na základe požiadaviek zodpovedných pracovníkov za uvedené objekty. </w:t>
      </w:r>
    </w:p>
    <w:p xmlns:wp14="http://schemas.microsoft.com/office/word/2010/wordml" w:rsidRPr="000B1F41" w:rsidR="003A603A" w:rsidP="007F17EE" w:rsidRDefault="003A603A" w14:paraId="62486C05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833BCA" w:rsidP="007F17EE" w:rsidRDefault="00833BCA" w14:paraId="7ADC974B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A603A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0B1F41">
        <w:rPr>
          <w:rFonts w:asciiTheme="minorHAnsi" w:hAnsiTheme="minorHAnsi"/>
          <w:sz w:val="22"/>
          <w:szCs w:val="22"/>
          <w:lang w:val="sk-SK"/>
        </w:rPr>
        <w:t>/</w:t>
      </w:r>
      <w:r w:rsidRPr="003A603A">
        <w:rPr>
          <w:rFonts w:asciiTheme="minorHAnsi" w:hAnsiTheme="minorHAnsi"/>
          <w:sz w:val="22"/>
          <w:szCs w:val="22"/>
          <w:lang w:val="sk-SK"/>
        </w:rPr>
        <w:t>nie</w:t>
      </w:r>
      <w:r w:rsidRPr="00D40EBB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0B1F41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xmlns:wp14="http://schemas.microsoft.com/office/word/2010/wordml" w:rsidRPr="000B1F41" w:rsidR="00833BCA" w:rsidP="007F17EE" w:rsidRDefault="007F17EE" w14:paraId="6FF9ED94" wp14:textId="77777777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8C6EC0">
        <w:rPr>
          <w:rFonts w:asciiTheme="minorHAnsi" w:hAnsiTheme="minorHAnsi"/>
          <w:i/>
          <w:sz w:val="22"/>
          <w:szCs w:val="22"/>
          <w:lang w:val="sk-SK"/>
        </w:rPr>
        <w:t>y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/ </w:t>
      </w:r>
      <w:r w:rsidRPr="000B1F41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Pr="000B1F41" w:rsidR="00A83B1E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xmlns:wp14="http://schemas.microsoft.com/office/word/2010/wordml" w:rsidRPr="000B1F41" w:rsidR="00A83B1E" w:rsidP="007F17EE" w:rsidRDefault="007F17EE" w14:paraId="29D6B04F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xmlns:wp14="http://schemas.microsoft.com/office/word/2010/wordml" w:rsidRPr="000B1F41" w:rsidR="00A83B1E" w:rsidP="001033B8" w:rsidRDefault="00A83B1E" w14:paraId="4EED7715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Predpokla</w:t>
      </w:r>
      <w:r w:rsidRPr="000B1F41" w:rsidR="00E73444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xmlns:wp14="http://schemas.microsoft.com/office/word/2010/wordml" w:rsidRPr="000B1F41" w:rsidR="007F17EE" w:rsidP="003B744F" w:rsidRDefault="007F17EE" w14:paraId="4101652C" wp14:textId="7777777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7F17EE" w:rsidP="0F568D8E" w:rsidRDefault="00833BCA" w14:paraId="6599F291" wp14:textId="4EC38F02">
      <w:pPr>
        <w:pStyle w:val="Zkladntext"/>
        <w:numPr>
          <w:ilvl w:val="0"/>
          <w:numId w:val="1"/>
        </w:numPr>
        <w:ind w:left="284" w:hanging="284"/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</w:pPr>
      <w:r w:rsidRPr="0F568D8E" w:rsidR="00833BCA">
        <w:rPr>
          <w:rFonts w:ascii="Calibri" w:hAnsi="Calibri" w:asciiTheme="minorAscii" w:hAnsiTheme="minorAscii"/>
          <w:sz w:val="22"/>
          <w:szCs w:val="22"/>
          <w:lang w:val="sk-SK"/>
        </w:rPr>
        <w:t xml:space="preserve">Lehota na doručenie cenovej ponuky: </w:t>
      </w:r>
      <w:r w:rsidRPr="0F568D8E" w:rsidR="007F17EE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najneskôr do</w:t>
      </w:r>
      <w:r w:rsidRPr="0F568D8E" w:rsidR="007F17EE">
        <w:rPr>
          <w:rFonts w:ascii="Calibri" w:hAnsi="Calibri" w:asciiTheme="minorAscii" w:hAnsiTheme="minorAscii"/>
          <w:sz w:val="22"/>
          <w:szCs w:val="22"/>
          <w:vertAlign w:val="superscript"/>
          <w:lang w:val="sk-SK"/>
        </w:rPr>
        <w:t>2</w:t>
      </w:r>
      <w:r w:rsidRPr="0F568D8E" w:rsidR="00CE7EED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 xml:space="preserve"> </w:t>
      </w:r>
      <w:r w:rsidRPr="0F568D8E" w:rsidR="75BAA204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12</w:t>
      </w:r>
      <w:r w:rsidRPr="0F568D8E" w:rsidR="009038FF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.</w:t>
      </w:r>
      <w:r w:rsidRPr="0F568D8E" w:rsidR="003A603A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7</w:t>
      </w:r>
      <w:r w:rsidRPr="0F568D8E" w:rsidR="009038FF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.</w:t>
      </w:r>
      <w:r w:rsidRPr="0F568D8E" w:rsidR="000B1F41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 xml:space="preserve">  </w:t>
      </w:r>
      <w:r w:rsidRPr="0F568D8E" w:rsidR="0060677C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202</w:t>
      </w:r>
      <w:r w:rsidRPr="0F568D8E" w:rsidR="007A50B4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1</w:t>
      </w:r>
      <w:r w:rsidRPr="0F568D8E" w:rsidR="007F17EE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 xml:space="preserve"> do</w:t>
      </w:r>
      <w:r w:rsidRPr="0F568D8E" w:rsidR="007F17EE">
        <w:rPr>
          <w:rFonts w:ascii="Calibri" w:hAnsi="Calibri" w:asciiTheme="minorAscii" w:hAnsiTheme="minorAscii"/>
          <w:sz w:val="22"/>
          <w:szCs w:val="22"/>
          <w:vertAlign w:val="superscript"/>
          <w:lang w:val="sk-SK"/>
        </w:rPr>
        <w:t>3</w:t>
      </w:r>
      <w:r w:rsidRPr="0F568D8E" w:rsidR="0060677C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 xml:space="preserve"> </w:t>
      </w:r>
      <w:r w:rsidRPr="0F568D8E" w:rsidR="009A4A80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14</w:t>
      </w:r>
      <w:r w:rsidRPr="0F568D8E" w:rsidR="0060677C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>.00</w:t>
      </w:r>
      <w:r w:rsidRPr="0F568D8E" w:rsidR="007F17EE">
        <w:rPr>
          <w:rFonts w:ascii="Calibri" w:hAnsi="Calibri" w:asciiTheme="minorAscii" w:hAnsiTheme="minorAscii"/>
          <w:b w:val="1"/>
          <w:bCs w:val="1"/>
          <w:sz w:val="22"/>
          <w:szCs w:val="22"/>
          <w:lang w:val="sk-SK"/>
        </w:rPr>
        <w:t xml:space="preserve"> hod.</w:t>
      </w:r>
    </w:p>
    <w:p xmlns:wp14="http://schemas.microsoft.com/office/word/2010/wordml" w:rsidRPr="000B1F41" w:rsidR="00833BCA" w:rsidP="007F17EE" w:rsidRDefault="00833BCA" w14:paraId="4B99056E" wp14:textId="77777777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xmlns:wp14="http://schemas.microsoft.com/office/word/2010/wordml" w:rsidRPr="000B1F41" w:rsidR="00833BCA" w:rsidP="009A4A80" w:rsidRDefault="00833BCA" w14:paraId="6E1AD9BC" wp14:textId="77777777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Pr="000B1F41" w:rsidR="008E64CB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Pr="000B1F41"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 w:rsidR="009A4A80">
        <w:rPr>
          <w:rFonts w:asciiTheme="minorHAnsi" w:hAnsiTheme="minorHAnsi"/>
          <w:sz w:val="22"/>
          <w:szCs w:val="22"/>
          <w:lang w:val="sk-SK"/>
        </w:rPr>
        <w:t>jtazky@ukf.sk</w:t>
      </w:r>
    </w:p>
    <w:p xmlns:wp14="http://schemas.microsoft.com/office/word/2010/wordml" w:rsidRPr="000B1F41" w:rsidR="005E3335" w:rsidP="007F17EE" w:rsidRDefault="005E3335" w14:paraId="1299C43A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EB54AB" w:rsidP="007F17EE" w:rsidRDefault="005E3335" w14:paraId="0A384220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lastRenderedPageBreak/>
        <w:t xml:space="preserve">Kritérium na výber dodávateľa: </w:t>
      </w:r>
      <w:r w:rsidRPr="000B1F41" w:rsidR="00EB54AB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0B1F41" w:rsidR="00EB54AB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xmlns:wp14="http://schemas.microsoft.com/office/word/2010/wordml" w:rsidRPr="000B1F41" w:rsidR="005E3335" w:rsidP="007F17EE" w:rsidRDefault="005E3335" w14:paraId="4DDBEF00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xmlns:wp14="http://schemas.microsoft.com/office/word/2010/wordml" w:rsidRPr="000B1F41" w:rsidR="00833BCA" w:rsidP="009A4A80" w:rsidRDefault="00833BCA" w14:paraId="439832DF" wp14:textId="77777777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Pr="000B1F41"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 w:rsidR="009A4A80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xmlns:wp14="http://schemas.microsoft.com/office/word/2010/wordml" w:rsidRPr="000B1F41" w:rsidR="00EB54AB" w:rsidP="007F17EE" w:rsidRDefault="00EB54AB" w14:paraId="3461D779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xmlns:wp14="http://schemas.microsoft.com/office/word/2010/wordml" w:rsidRPr="000B1F41" w:rsidR="00EB54AB" w:rsidP="007F17EE" w:rsidRDefault="00EB54AB" w14:paraId="73308DE4" wp14:textId="777777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xmlns:wp14="http://schemas.microsoft.com/office/word/2010/wordml" w:rsidRPr="000B1F41" w:rsidR="00833BCA" w:rsidP="007F17EE" w:rsidRDefault="00833BCA" w14:paraId="3CF2D8B6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EB54AB" w:rsidP="007F17EE" w:rsidRDefault="00EB54AB" w14:paraId="0FB78278" wp14:textId="77777777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xmlns:wp14="http://schemas.microsoft.com/office/word/2010/wordml" w:rsidRPr="000B1F41" w:rsidR="0060677C" w:rsidP="0060677C" w:rsidRDefault="00833BCA" w14:paraId="2F102FEB" wp14:textId="77777777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 Nitre dňa:</w:t>
      </w:r>
      <w:r w:rsidR="00984CC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A603A">
        <w:rPr>
          <w:rFonts w:asciiTheme="minorHAnsi" w:hAnsiTheme="minorHAnsi"/>
          <w:sz w:val="22"/>
          <w:szCs w:val="22"/>
          <w:lang w:val="sk-SK"/>
        </w:rPr>
        <w:t>2</w:t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>.</w:t>
      </w:r>
      <w:r w:rsidR="003A603A">
        <w:rPr>
          <w:rFonts w:asciiTheme="minorHAnsi" w:hAnsiTheme="minorHAnsi"/>
          <w:sz w:val="22"/>
          <w:szCs w:val="22"/>
          <w:lang w:val="sk-SK"/>
        </w:rPr>
        <w:t>7</w:t>
      </w:r>
      <w:r w:rsidRPr="000B1F41" w:rsidR="0060677C">
        <w:rPr>
          <w:rFonts w:asciiTheme="minorHAnsi" w:hAnsiTheme="minorHAnsi"/>
          <w:sz w:val="22"/>
          <w:szCs w:val="22"/>
          <w:lang w:val="sk-SK"/>
        </w:rPr>
        <w:t>.202</w:t>
      </w:r>
      <w:r w:rsidR="007A50B4">
        <w:rPr>
          <w:rFonts w:asciiTheme="minorHAnsi" w:hAnsiTheme="minorHAnsi"/>
          <w:sz w:val="22"/>
          <w:szCs w:val="22"/>
          <w:lang w:val="sk-SK"/>
        </w:rPr>
        <w:t>1</w:t>
      </w:r>
    </w:p>
    <w:p xmlns:wp14="http://schemas.microsoft.com/office/word/2010/wordml" w:rsidRPr="000B1F41" w:rsidR="00833BCA" w:rsidP="0060677C" w:rsidRDefault="00833BCA" w14:paraId="4361A6AD" wp14:textId="77777777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xmlns:wp14="http://schemas.microsoft.com/office/word/2010/wordml" w:rsidRPr="000B1F41" w:rsidR="00833BCA" w:rsidP="00833BCA" w:rsidRDefault="00833BCA" w14:paraId="4C92E61B" wp14:textId="77777777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</w:t>
      </w:r>
      <w:proofErr w:type="spellStart"/>
      <w:r w:rsidRPr="000B1F41">
        <w:rPr>
          <w:rFonts w:asciiTheme="minorHAnsi" w:hAnsiTheme="minorHAnsi"/>
          <w:i/>
          <w:sz w:val="22"/>
          <w:szCs w:val="22"/>
          <w:lang w:val="sk-SK"/>
        </w:rPr>
        <w:t>nehodiace</w:t>
      </w:r>
      <w:proofErr w:type="spellEnd"/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sa </w:t>
      </w:r>
      <w:r w:rsidRPr="000B1F41" w:rsidR="0047213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xmlns:wp14="http://schemas.microsoft.com/office/word/2010/wordml" w:rsidRPr="000B1F41" w:rsidR="00833BCA" w:rsidP="00833BCA" w:rsidRDefault="00833BCA" w14:paraId="122B444A" wp14:textId="77777777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xmlns:wp14="http://schemas.microsoft.com/office/word/2010/wordml" w:rsidRPr="000B1F41" w:rsidR="00833BCA" w:rsidP="00833BCA" w:rsidRDefault="00833BCA" w14:paraId="41ED39DF" wp14:textId="77777777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xmlns:wp14="http://schemas.microsoft.com/office/word/2010/wordml" w:rsidRPr="000B1F41" w:rsidR="000710E0" w:rsidP="00833BCA" w:rsidRDefault="005E3335" w14:paraId="5B8FEB35" wp14:textId="77777777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Pr="000B1F41" w:rsidR="000710E0" w:rsidSect="00F17955">
      <w:headerReference w:type="default" r:id="rId8"/>
      <w:footerReference w:type="default" r:id="rId9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9B7084" w:rsidP="005E3335" w:rsidRDefault="009B7084" w14:paraId="0562CB0E" wp14:textId="77777777">
      <w:r>
        <w:separator/>
      </w:r>
    </w:p>
  </w:endnote>
  <w:endnote w:type="continuationSeparator" w:id="0">
    <w:p xmlns:wp14="http://schemas.microsoft.com/office/word/2010/wordml" w:rsidR="009B7084" w:rsidP="005E3335" w:rsidRDefault="009B7084" w14:paraId="34CE0A4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xmlns:wp14="http://schemas.microsoft.com/office/word/2010/wordml" w:rsidRPr="008249E4" w:rsidR="008249E4" w:rsidRDefault="008249E4" w14:paraId="1F5FD3B0" wp14:textId="77777777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E4D6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E4D6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xmlns:wp14="http://schemas.microsoft.com/office/word/2010/wordml" w:rsidR="008249E4" w:rsidRDefault="008249E4" w14:paraId="2946DB82" wp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9B7084" w:rsidP="005E3335" w:rsidRDefault="009B7084" w14:paraId="62EBF3C5" wp14:textId="77777777">
      <w:r>
        <w:separator/>
      </w:r>
    </w:p>
  </w:footnote>
  <w:footnote w:type="continuationSeparator" w:id="0">
    <w:p xmlns:wp14="http://schemas.microsoft.com/office/word/2010/wordml" w:rsidR="009B7084" w:rsidP="005E3335" w:rsidRDefault="009B7084" w14:paraId="6D98A12B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8E64CB" w:rsidP="00555317" w:rsidRDefault="00555317" w14:paraId="74211865" wp14:textId="7777777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Pr="00AC6D15" w:rsidR="008E64CB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Pr="00AC6D15" w:rsidR="008E64CB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Pr="00AC6D15" w:rsidR="008E64CB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Pr="00AC6D15" w:rsidR="008E64CB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xmlns:wp14="http://schemas.microsoft.com/office/word/2010/wordml" w:rsidR="008E64CB" w:rsidRDefault="008E64CB" w14:paraId="1FC39945" wp14:textId="777777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A76"/>
    <w:multiLevelType w:val="hybridMultilevel"/>
    <w:tmpl w:val="B3EAC262"/>
    <w:lvl w:ilvl="0" w:tplc="6F0CB4B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9E27185"/>
    <w:multiLevelType w:val="hybridMultilevel"/>
    <w:tmpl w:val="0ED45E74"/>
    <w:lvl w:ilvl="0" w:tplc="8696D1F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92B25"/>
    <w:rsid w:val="000A3C6E"/>
    <w:rsid w:val="000B1F41"/>
    <w:rsid w:val="000C2EAD"/>
    <w:rsid w:val="00113AA4"/>
    <w:rsid w:val="0012495F"/>
    <w:rsid w:val="00133BDC"/>
    <w:rsid w:val="001B2132"/>
    <w:rsid w:val="001F03F9"/>
    <w:rsid w:val="00280C85"/>
    <w:rsid w:val="002C050C"/>
    <w:rsid w:val="002E657C"/>
    <w:rsid w:val="00311705"/>
    <w:rsid w:val="0032786C"/>
    <w:rsid w:val="00336294"/>
    <w:rsid w:val="0037254E"/>
    <w:rsid w:val="00394966"/>
    <w:rsid w:val="003A34B3"/>
    <w:rsid w:val="003A603A"/>
    <w:rsid w:val="003B744F"/>
    <w:rsid w:val="00405288"/>
    <w:rsid w:val="004478EF"/>
    <w:rsid w:val="00456A73"/>
    <w:rsid w:val="00472131"/>
    <w:rsid w:val="00481D3D"/>
    <w:rsid w:val="004900BE"/>
    <w:rsid w:val="00497595"/>
    <w:rsid w:val="00532250"/>
    <w:rsid w:val="00555317"/>
    <w:rsid w:val="0056173B"/>
    <w:rsid w:val="005640B7"/>
    <w:rsid w:val="005A5809"/>
    <w:rsid w:val="005B335D"/>
    <w:rsid w:val="005C5980"/>
    <w:rsid w:val="005E3335"/>
    <w:rsid w:val="005E4D6A"/>
    <w:rsid w:val="0060677C"/>
    <w:rsid w:val="00615682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303B1"/>
    <w:rsid w:val="00751BFD"/>
    <w:rsid w:val="00771D00"/>
    <w:rsid w:val="007932B8"/>
    <w:rsid w:val="00795B8B"/>
    <w:rsid w:val="007A50B4"/>
    <w:rsid w:val="007E2DA0"/>
    <w:rsid w:val="007F17EE"/>
    <w:rsid w:val="00805EFA"/>
    <w:rsid w:val="008105C6"/>
    <w:rsid w:val="008249E4"/>
    <w:rsid w:val="00833BCA"/>
    <w:rsid w:val="00851374"/>
    <w:rsid w:val="00852456"/>
    <w:rsid w:val="008532DC"/>
    <w:rsid w:val="008667AC"/>
    <w:rsid w:val="008C25EE"/>
    <w:rsid w:val="008C6EC0"/>
    <w:rsid w:val="008D3D0F"/>
    <w:rsid w:val="008E60DE"/>
    <w:rsid w:val="008E64CB"/>
    <w:rsid w:val="008F08D2"/>
    <w:rsid w:val="009038FF"/>
    <w:rsid w:val="00905767"/>
    <w:rsid w:val="009302BA"/>
    <w:rsid w:val="00955665"/>
    <w:rsid w:val="00962D50"/>
    <w:rsid w:val="00981917"/>
    <w:rsid w:val="00984CC8"/>
    <w:rsid w:val="009A4A80"/>
    <w:rsid w:val="009A7098"/>
    <w:rsid w:val="009B7084"/>
    <w:rsid w:val="009D7214"/>
    <w:rsid w:val="009F76C9"/>
    <w:rsid w:val="00A83B1E"/>
    <w:rsid w:val="00AB4670"/>
    <w:rsid w:val="00AF5860"/>
    <w:rsid w:val="00B16F45"/>
    <w:rsid w:val="00B21D0F"/>
    <w:rsid w:val="00B32D60"/>
    <w:rsid w:val="00B743A8"/>
    <w:rsid w:val="00BB2AA7"/>
    <w:rsid w:val="00BF04CE"/>
    <w:rsid w:val="00BF0D10"/>
    <w:rsid w:val="00BF503F"/>
    <w:rsid w:val="00C30693"/>
    <w:rsid w:val="00C4579B"/>
    <w:rsid w:val="00C766EF"/>
    <w:rsid w:val="00CC4614"/>
    <w:rsid w:val="00CE7EED"/>
    <w:rsid w:val="00CF5E22"/>
    <w:rsid w:val="00D07529"/>
    <w:rsid w:val="00D130C9"/>
    <w:rsid w:val="00D16B21"/>
    <w:rsid w:val="00D40EBB"/>
    <w:rsid w:val="00D56BBA"/>
    <w:rsid w:val="00D96EB3"/>
    <w:rsid w:val="00DC7322"/>
    <w:rsid w:val="00E10F59"/>
    <w:rsid w:val="00E15A50"/>
    <w:rsid w:val="00E4712C"/>
    <w:rsid w:val="00E65CDC"/>
    <w:rsid w:val="00E73444"/>
    <w:rsid w:val="00EB54AB"/>
    <w:rsid w:val="00ED5B1F"/>
    <w:rsid w:val="00F11FB3"/>
    <w:rsid w:val="00F61070"/>
    <w:rsid w:val="00F80A9D"/>
    <w:rsid w:val="00FE7D74"/>
    <w:rsid w:val="0F568D8E"/>
    <w:rsid w:val="75BAA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37E8"/>
  <w15:docId w15:val="{FB273352-7B28-453A-923F-162D016FB9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833BCA"/>
    <w:pPr>
      <w:spacing w:after="0" w:line="240" w:lineRule="auto"/>
    </w:pPr>
    <w:rPr>
      <w:rFonts w:ascii="Arial" w:hAnsi="Arial" w:eastAsia="Times New Roman" w:cs="Times New Roman"/>
      <w:szCs w:val="24"/>
      <w:lang w:val="sk-SK" w:eastAsia="sk-SK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styleId="ZkladntextChar" w:customStyle="1">
    <w:name w:val="Základný text Char"/>
    <w:basedOn w:val="Predvolenpsmoodseku"/>
    <w:link w:val="Zkladntext"/>
    <w:rsid w:val="00833BCA"/>
    <w:rPr>
      <w:rFonts w:ascii="Arial" w:hAnsi="Arial" w:eastAsia="Times New Roman" w:cs="Times New Roman"/>
      <w:bCs/>
      <w:sz w:val="20"/>
      <w:szCs w:val="20"/>
      <w:lang w:val="x-none" w:eastAsia="sk-SK"/>
    </w:rPr>
  </w:style>
  <w:style w:type="paragraph" w:styleId="Tune14" w:customStyle="1">
    <w:name w:val="Tučne 14"/>
    <w:basedOn w:val="Normlny"/>
    <w:rsid w:val="00833BCA"/>
    <w:rPr>
      <w:b/>
      <w:sz w:val="28"/>
      <w:szCs w:val="28"/>
    </w:rPr>
  </w:style>
  <w:style w:type="paragraph" w:styleId="Default" w:customStyle="1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styleId="TextpoznmkypodiarouChar" w:customStyle="1">
    <w:name w:val="Text poznámky pod čiarou Char"/>
    <w:basedOn w:val="Predvolenpsmoodseku"/>
    <w:link w:val="Textpoznmkypodiarou"/>
    <w:uiPriority w:val="99"/>
    <w:semiHidden/>
    <w:rsid w:val="005E3335"/>
    <w:rPr>
      <w:rFonts w:ascii="Arial" w:hAnsi="Arial" w:eastAsia="Times New Roman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8E64CB"/>
    <w:rPr>
      <w:rFonts w:ascii="Arial" w:hAnsi="Arial" w:eastAsia="Times New Roman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styleId="PtaChar" w:customStyle="1">
    <w:name w:val="Päta Char"/>
    <w:basedOn w:val="Predvolenpsmoodseku"/>
    <w:link w:val="Pta"/>
    <w:uiPriority w:val="99"/>
    <w:rsid w:val="008E64CB"/>
    <w:rPr>
      <w:rFonts w:ascii="Arial" w:hAnsi="Arial" w:eastAsia="Times New Roman" w:cs="Times New Roman"/>
      <w:szCs w:val="24"/>
      <w:lang w:val="sk-SK" w:eastAsia="sk-SK"/>
    </w:rPr>
  </w:style>
  <w:style w:type="paragraph" w:styleId="F1Nadpis1" w:customStyle="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hAnsi="Times New Roman" w:eastAsiaTheme="minorHAnsi"/>
      <w:caps/>
      <w:sz w:val="32"/>
      <w:szCs w:val="32"/>
      <w:lang w:eastAsia="en-US"/>
    </w:rPr>
  </w:style>
  <w:style w:type="character" w:styleId="F1Nadpis1Char" w:customStyle="1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8105C6"/>
    <w:rPr>
      <w:rFonts w:ascii="Segoe UI" w:hAnsi="Segoe UI" w:eastAsia="Times New Roman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glossaryDocument" Target="/word/glossary/document.xml" Id="R944c7a98b52a47b0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33556-155e-4280-aa9c-804599ef06fe}"/>
      </w:docPartPr>
      <w:docPartBody>
        <w:p w14:paraId="0AAC247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04593-78D4-41ED-B9CD-E868CE50A06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Zuzana Koprdová</dc:creator>
  <lastModifiedBy>Bibiána Chudá</lastModifiedBy>
  <revision>9</revision>
  <lastPrinted>2021-04-21T10:02:00.0000000Z</lastPrinted>
  <dcterms:created xsi:type="dcterms:W3CDTF">2021-07-02T11:26:00.0000000Z</dcterms:created>
  <dcterms:modified xsi:type="dcterms:W3CDTF">2021-07-07T14:08:33.2550610Z</dcterms:modified>
</coreProperties>
</file>